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DF" w:rsidRDefault="00633CA9" w:rsidP="0026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86839" w:rsidRPr="008761DF" w:rsidRDefault="00633CA9" w:rsidP="0026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 xml:space="preserve">о выданных </w:t>
      </w:r>
      <w:r w:rsidR="008761DF">
        <w:rPr>
          <w:rFonts w:ascii="Times New Roman" w:hAnsi="Times New Roman" w:cs="Times New Roman"/>
          <w:sz w:val="28"/>
          <w:szCs w:val="28"/>
        </w:rPr>
        <w:t xml:space="preserve">администрацией Ворошиловского района Волгограда </w:t>
      </w:r>
      <w:r w:rsidR="00A7068F">
        <w:rPr>
          <w:rFonts w:ascii="Times New Roman" w:hAnsi="Times New Roman" w:cs="Times New Roman"/>
          <w:sz w:val="28"/>
          <w:szCs w:val="28"/>
        </w:rPr>
        <w:t>разрешительных документов</w:t>
      </w:r>
      <w:r w:rsidRPr="008761DF">
        <w:rPr>
          <w:rFonts w:ascii="Times New Roman" w:hAnsi="Times New Roman" w:cs="Times New Roman"/>
          <w:sz w:val="28"/>
          <w:szCs w:val="28"/>
        </w:rPr>
        <w:t xml:space="preserve"> на проведение работ</w:t>
      </w:r>
      <w:r w:rsidR="008761DF">
        <w:rPr>
          <w:rFonts w:ascii="Times New Roman" w:hAnsi="Times New Roman" w:cs="Times New Roman"/>
          <w:sz w:val="28"/>
          <w:szCs w:val="28"/>
        </w:rPr>
        <w:t xml:space="preserve"> </w:t>
      </w:r>
      <w:r w:rsidRPr="008761DF">
        <w:rPr>
          <w:rFonts w:ascii="Times New Roman" w:hAnsi="Times New Roman" w:cs="Times New Roman"/>
          <w:sz w:val="28"/>
          <w:szCs w:val="28"/>
        </w:rPr>
        <w:t xml:space="preserve">по сносу и омолаживающей обрезке зеленых насаждений </w:t>
      </w:r>
      <w:r w:rsidR="00AF699A" w:rsidRPr="008761DF">
        <w:rPr>
          <w:rFonts w:ascii="Times New Roman" w:hAnsi="Times New Roman" w:cs="Times New Roman"/>
          <w:sz w:val="28"/>
          <w:szCs w:val="28"/>
        </w:rPr>
        <w:t>(сентябрь - декабрь</w:t>
      </w:r>
      <w:r w:rsidRPr="008761DF">
        <w:rPr>
          <w:rFonts w:ascii="Times New Roman" w:hAnsi="Times New Roman" w:cs="Times New Roman"/>
          <w:sz w:val="28"/>
          <w:szCs w:val="28"/>
        </w:rPr>
        <w:t xml:space="preserve"> 202</w:t>
      </w:r>
      <w:r w:rsidR="000C1E3B" w:rsidRPr="008761DF">
        <w:rPr>
          <w:rFonts w:ascii="Times New Roman" w:hAnsi="Times New Roman" w:cs="Times New Roman"/>
          <w:sz w:val="28"/>
          <w:szCs w:val="28"/>
        </w:rPr>
        <w:t>2</w:t>
      </w:r>
      <w:r w:rsidRPr="008761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99A" w:rsidRPr="008761DF">
        <w:rPr>
          <w:rFonts w:ascii="Times New Roman" w:hAnsi="Times New Roman" w:cs="Times New Roman"/>
          <w:sz w:val="28"/>
          <w:szCs w:val="28"/>
        </w:rPr>
        <w:t>)</w:t>
      </w:r>
    </w:p>
    <w:p w:rsidR="00F2457F" w:rsidRPr="008761DF" w:rsidRDefault="00F2457F" w:rsidP="00F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676" w:rsidRDefault="00E86F8B" w:rsidP="00055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П</w:t>
      </w:r>
      <w:r w:rsidR="00BB45EF" w:rsidRPr="008761DF">
        <w:rPr>
          <w:rFonts w:ascii="Times New Roman" w:hAnsi="Times New Roman" w:cs="Times New Roman"/>
          <w:sz w:val="28"/>
          <w:szCs w:val="28"/>
        </w:rPr>
        <w:t>орубочны</w:t>
      </w:r>
      <w:r w:rsidRPr="008761DF">
        <w:rPr>
          <w:rFonts w:ascii="Times New Roman" w:hAnsi="Times New Roman" w:cs="Times New Roman"/>
          <w:sz w:val="28"/>
          <w:szCs w:val="28"/>
        </w:rPr>
        <w:t>е</w:t>
      </w:r>
      <w:r w:rsidR="00BB45EF" w:rsidRPr="008761DF">
        <w:rPr>
          <w:rFonts w:ascii="Times New Roman" w:hAnsi="Times New Roman" w:cs="Times New Roman"/>
          <w:sz w:val="28"/>
          <w:szCs w:val="28"/>
        </w:rPr>
        <w:t xml:space="preserve"> билет</w:t>
      </w:r>
      <w:r w:rsidRPr="008761DF">
        <w:rPr>
          <w:rFonts w:ascii="Times New Roman" w:hAnsi="Times New Roman" w:cs="Times New Roman"/>
          <w:sz w:val="28"/>
          <w:szCs w:val="28"/>
        </w:rPr>
        <w:t>ы:</w:t>
      </w:r>
    </w:p>
    <w:p w:rsidR="008761DF" w:rsidRPr="008761DF" w:rsidRDefault="008761DF" w:rsidP="00055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76" w:rsidRPr="008761DF" w:rsidRDefault="000E0676" w:rsidP="000E0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МБУ «ЖКХ Ворошиловск</w:t>
      </w:r>
      <w:bookmarkStart w:id="0" w:name="_GoBack"/>
      <w:bookmarkEnd w:id="0"/>
      <w:r w:rsidRPr="008761DF">
        <w:rPr>
          <w:rFonts w:ascii="Times New Roman" w:hAnsi="Times New Roman" w:cs="Times New Roman"/>
          <w:sz w:val="28"/>
          <w:szCs w:val="28"/>
        </w:rPr>
        <w:t xml:space="preserve">ого района Волгограда» на проведение работ по санитарной вырубке зеленых насаждений, произрастающих на территории зеленой зоны земель общего пользования по ул. </w:t>
      </w:r>
      <w:proofErr w:type="spellStart"/>
      <w:r w:rsidRPr="008761DF">
        <w:rPr>
          <w:rFonts w:ascii="Times New Roman" w:hAnsi="Times New Roman" w:cs="Times New Roman"/>
          <w:sz w:val="28"/>
          <w:szCs w:val="28"/>
        </w:rPr>
        <w:t>Кронштадская</w:t>
      </w:r>
      <w:proofErr w:type="spellEnd"/>
      <w:r w:rsidRPr="008761DF">
        <w:rPr>
          <w:rFonts w:ascii="Times New Roman" w:hAnsi="Times New Roman" w:cs="Times New Roman"/>
          <w:sz w:val="28"/>
          <w:szCs w:val="28"/>
        </w:rPr>
        <w:t xml:space="preserve">, 107, ул. Кузнецкая, 20, ул. Елецкая, 9 и на территории скверов на площади Чекистов, им. </w:t>
      </w:r>
      <w:proofErr w:type="spellStart"/>
      <w:r w:rsidRPr="008761DF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8761DF">
        <w:rPr>
          <w:rFonts w:ascii="Times New Roman" w:hAnsi="Times New Roman" w:cs="Times New Roman"/>
          <w:sz w:val="28"/>
          <w:szCs w:val="28"/>
        </w:rPr>
        <w:t>;</w:t>
      </w:r>
    </w:p>
    <w:p w:rsidR="00AF699A" w:rsidRPr="008761DF" w:rsidRDefault="00996D60" w:rsidP="00055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 xml:space="preserve">- </w:t>
      </w:r>
      <w:r w:rsidR="00AF699A" w:rsidRPr="008761DF">
        <w:rPr>
          <w:rFonts w:ascii="Times New Roman" w:hAnsi="Times New Roman" w:cs="Times New Roman"/>
          <w:sz w:val="28"/>
          <w:szCs w:val="28"/>
        </w:rPr>
        <w:t xml:space="preserve">МДОУ «Детский сад № 320» на проведение работ по санитарной вырубке зеленых насаждений, произрастающих на территории учреждения, расположенного по ул. </w:t>
      </w:r>
      <w:proofErr w:type="spellStart"/>
      <w:r w:rsidR="00AF699A" w:rsidRPr="008761DF">
        <w:rPr>
          <w:rFonts w:ascii="Times New Roman" w:hAnsi="Times New Roman" w:cs="Times New Roman"/>
          <w:sz w:val="28"/>
          <w:szCs w:val="28"/>
        </w:rPr>
        <w:t>Дубовскя</w:t>
      </w:r>
      <w:proofErr w:type="spellEnd"/>
      <w:r w:rsidR="00AF699A" w:rsidRPr="008761DF">
        <w:rPr>
          <w:rFonts w:ascii="Times New Roman" w:hAnsi="Times New Roman" w:cs="Times New Roman"/>
          <w:sz w:val="28"/>
          <w:szCs w:val="28"/>
        </w:rPr>
        <w:t>, 7;</w:t>
      </w:r>
    </w:p>
    <w:p w:rsidR="000E0676" w:rsidRPr="008761DF" w:rsidRDefault="000E0676" w:rsidP="000E0676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МДОУ «Детский сад № 45» на проведение работ по санитарной вырубке зеленых насаждений, произрастающих на территории учреждения, расположенного по ул. ул. Р</w:t>
      </w:r>
      <w:r w:rsidR="008761DF">
        <w:rPr>
          <w:rFonts w:ascii="Times New Roman" w:hAnsi="Times New Roman" w:cs="Times New Roman"/>
          <w:sz w:val="28"/>
          <w:szCs w:val="28"/>
        </w:rPr>
        <w:t>абоче</w:t>
      </w:r>
      <w:r w:rsidRPr="008761DF">
        <w:rPr>
          <w:rFonts w:ascii="Times New Roman" w:hAnsi="Times New Roman" w:cs="Times New Roman"/>
          <w:sz w:val="28"/>
          <w:szCs w:val="28"/>
        </w:rPr>
        <w:t>-Крестьянская,</w:t>
      </w:r>
      <w:r w:rsidR="008761DF">
        <w:rPr>
          <w:rFonts w:ascii="Times New Roman" w:hAnsi="Times New Roman" w:cs="Times New Roman"/>
          <w:sz w:val="28"/>
          <w:szCs w:val="28"/>
        </w:rPr>
        <w:t xml:space="preserve"> </w:t>
      </w:r>
      <w:r w:rsidRPr="008761DF">
        <w:rPr>
          <w:rFonts w:ascii="Times New Roman" w:hAnsi="Times New Roman" w:cs="Times New Roman"/>
          <w:sz w:val="28"/>
          <w:szCs w:val="28"/>
        </w:rPr>
        <w:t>57а, (1 корпус) ул. Р</w:t>
      </w:r>
      <w:r w:rsidR="008761DF">
        <w:rPr>
          <w:rFonts w:ascii="Times New Roman" w:hAnsi="Times New Roman" w:cs="Times New Roman"/>
          <w:sz w:val="28"/>
          <w:szCs w:val="28"/>
        </w:rPr>
        <w:t>абоче</w:t>
      </w:r>
      <w:r w:rsidRPr="008761DF">
        <w:rPr>
          <w:rFonts w:ascii="Times New Roman" w:hAnsi="Times New Roman" w:cs="Times New Roman"/>
          <w:sz w:val="28"/>
          <w:szCs w:val="28"/>
        </w:rPr>
        <w:t>-Крестьянская,</w:t>
      </w:r>
      <w:r w:rsidR="008761DF">
        <w:rPr>
          <w:rFonts w:ascii="Times New Roman" w:hAnsi="Times New Roman" w:cs="Times New Roman"/>
          <w:sz w:val="28"/>
          <w:szCs w:val="28"/>
        </w:rPr>
        <w:t xml:space="preserve"> </w:t>
      </w:r>
      <w:r w:rsidRPr="008761DF">
        <w:rPr>
          <w:rFonts w:ascii="Times New Roman" w:hAnsi="Times New Roman" w:cs="Times New Roman"/>
          <w:sz w:val="28"/>
          <w:szCs w:val="28"/>
        </w:rPr>
        <w:t>51а (2 корпус);</w:t>
      </w:r>
    </w:p>
    <w:p w:rsidR="000E0676" w:rsidRPr="008761DF" w:rsidRDefault="000E0676" w:rsidP="000E0676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  МОУ «Основная школа № 104» на проведение работ по санитарной вырубке зеленых насаждений, произрастающих на территории учреждения, расположенного по ул. Елецкая, 142;</w:t>
      </w:r>
    </w:p>
    <w:p w:rsidR="008761DF" w:rsidRPr="008761DF" w:rsidRDefault="000E0676" w:rsidP="008761DF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 xml:space="preserve">- ООО «ВЭК-1» на проведение работ по санитарной вырубке зеленых насаждений, произрастающих на внутриквартальной территории многоквартирного жилого дома, расположенного по </w:t>
      </w:r>
      <w:proofErr w:type="spellStart"/>
      <w:r w:rsidRPr="008761DF">
        <w:rPr>
          <w:rFonts w:ascii="Times New Roman" w:hAnsi="Times New Roman" w:cs="Times New Roman"/>
          <w:sz w:val="28"/>
          <w:szCs w:val="28"/>
        </w:rPr>
        <w:t>ул.Бобруйская</w:t>
      </w:r>
      <w:proofErr w:type="spellEnd"/>
      <w:r w:rsidRPr="008761DF">
        <w:rPr>
          <w:rFonts w:ascii="Times New Roman" w:hAnsi="Times New Roman" w:cs="Times New Roman"/>
          <w:sz w:val="28"/>
          <w:szCs w:val="28"/>
        </w:rPr>
        <w:t>, 2;</w:t>
      </w:r>
    </w:p>
    <w:p w:rsidR="008761DF" w:rsidRPr="008761DF" w:rsidRDefault="00AF699A" w:rsidP="008761DF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собственникам индивидуальных жилых домов и земельных участков на проведение работ по санитарной вырубке зеленых насаждений, произрастающих на прилегающей территории</w:t>
      </w:r>
      <w:r w:rsidR="000553C8" w:rsidRPr="008761DF">
        <w:rPr>
          <w:rFonts w:ascii="Times New Roman" w:hAnsi="Times New Roman" w:cs="Times New Roman"/>
          <w:sz w:val="28"/>
          <w:szCs w:val="28"/>
        </w:rPr>
        <w:t xml:space="preserve"> к жилым домам, расположенным по ул. Череповецкая, 84, ул. Череповецкая, 138, ул. Чигиринская, 80, ул. им. С. Филиппова, 30, ул. им. милиционера </w:t>
      </w:r>
      <w:proofErr w:type="spellStart"/>
      <w:r w:rsidR="000553C8" w:rsidRPr="008761DF">
        <w:rPr>
          <w:rFonts w:ascii="Times New Roman" w:hAnsi="Times New Roman" w:cs="Times New Roman"/>
          <w:sz w:val="28"/>
          <w:szCs w:val="28"/>
        </w:rPr>
        <w:t>Буханцева</w:t>
      </w:r>
      <w:proofErr w:type="spellEnd"/>
      <w:r w:rsidR="000553C8" w:rsidRPr="008761DF">
        <w:rPr>
          <w:rFonts w:ascii="Times New Roman" w:hAnsi="Times New Roman" w:cs="Times New Roman"/>
          <w:sz w:val="28"/>
          <w:szCs w:val="28"/>
        </w:rPr>
        <w:t>, 4Б;</w:t>
      </w:r>
    </w:p>
    <w:p w:rsidR="000553C8" w:rsidRPr="008761DF" w:rsidRDefault="000553C8" w:rsidP="008761DF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ФГБОУ ВО «Волгоградский Государственный медицинский университет Министерства здравоохранения России» на проведение работ по санитарной вырубке зеленых насаждений, произрастающих на территории общежития № 1, учебного корпуса, расположенных по ул. Ким, 18, 20;</w:t>
      </w:r>
    </w:p>
    <w:p w:rsidR="000E0676" w:rsidRDefault="000553C8" w:rsidP="000E0676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ГКУ ВО «Дирекция по материально-техническому и хозяйственному обеспечению администрации Волгоградской области» на проведение работ по санитарной вырубке зеленых насаждений, произрастающих</w:t>
      </w:r>
      <w:r w:rsidR="000E0676" w:rsidRPr="008761DF">
        <w:rPr>
          <w:rFonts w:ascii="Times New Roman" w:hAnsi="Times New Roman" w:cs="Times New Roman"/>
          <w:sz w:val="28"/>
          <w:szCs w:val="28"/>
        </w:rPr>
        <w:t xml:space="preserve"> в охранной зоне тепловых сетей административного здания, расположенного по ул. Козловская, 32а и на прилегающей территории к административному зданию по ул. </w:t>
      </w:r>
      <w:proofErr w:type="spellStart"/>
      <w:r w:rsidR="000E0676" w:rsidRPr="008761DF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="000E0676" w:rsidRPr="008761DF">
        <w:rPr>
          <w:rFonts w:ascii="Times New Roman" w:hAnsi="Times New Roman" w:cs="Times New Roman"/>
          <w:sz w:val="28"/>
          <w:szCs w:val="28"/>
        </w:rPr>
        <w:t>, 13</w:t>
      </w:r>
      <w:r w:rsidR="008761DF">
        <w:rPr>
          <w:rFonts w:ascii="Times New Roman" w:hAnsi="Times New Roman" w:cs="Times New Roman"/>
          <w:sz w:val="28"/>
          <w:szCs w:val="28"/>
        </w:rPr>
        <w:t>.</w:t>
      </w:r>
    </w:p>
    <w:p w:rsidR="008761DF" w:rsidRPr="008761DF" w:rsidRDefault="008761DF" w:rsidP="000E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676" w:rsidRDefault="000E0676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lastRenderedPageBreak/>
        <w:t>Распоряжения на омолаживающую обрезку:</w:t>
      </w:r>
    </w:p>
    <w:p w:rsidR="008761DF" w:rsidRPr="008761DF" w:rsidRDefault="008761DF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76" w:rsidRPr="008761DF" w:rsidRDefault="000E0676" w:rsidP="000E0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- ФГБОУ ВО «Волгоградский Государственный медицинский университет Министерства здравоохранения России» на проведение работ по омолаживающей обрезке зеленых насаждений, произрастающих на территории общежития № 1, учебного корпуса, расположенных по ул. Ким, 18, 20;</w:t>
      </w:r>
    </w:p>
    <w:p w:rsidR="008761DF" w:rsidRPr="008761DF" w:rsidRDefault="008761DF" w:rsidP="000E0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DF" w:rsidRPr="008761DF" w:rsidRDefault="008761DF" w:rsidP="008761DF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  МОУ «Основная школа № 104» на проведение работ по омолаживающей обрезке зеленых насаждений, произрастающих на территории учреждения, расположенного по ул. Елецкая, 142;</w:t>
      </w:r>
    </w:p>
    <w:p w:rsidR="008761DF" w:rsidRPr="008761DF" w:rsidRDefault="008761DF" w:rsidP="00876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 xml:space="preserve">- МДОУ «Детский сад № 320» на проведение работ по санитарной вырубке зеленых насаждений, произрастающих на территории учреждения, расположенного по ул. </w:t>
      </w:r>
      <w:proofErr w:type="spellStart"/>
      <w:r w:rsidRPr="008761DF">
        <w:rPr>
          <w:rFonts w:ascii="Times New Roman" w:hAnsi="Times New Roman" w:cs="Times New Roman"/>
          <w:sz w:val="28"/>
          <w:szCs w:val="28"/>
        </w:rPr>
        <w:t>Дубовскя</w:t>
      </w:r>
      <w:proofErr w:type="spellEnd"/>
      <w:r w:rsidRPr="008761DF">
        <w:rPr>
          <w:rFonts w:ascii="Times New Roman" w:hAnsi="Times New Roman" w:cs="Times New Roman"/>
          <w:sz w:val="28"/>
          <w:szCs w:val="28"/>
        </w:rPr>
        <w:t>, 7;</w:t>
      </w:r>
    </w:p>
    <w:p w:rsidR="008761DF" w:rsidRPr="008761DF" w:rsidRDefault="008761DF" w:rsidP="008761DF">
      <w:pPr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>- МДОУ «Детский сад № 45» на проведение работ по санитарной вырубке зеленых насаждений, произрастающих на территории учреждения, расположенного по ул. ул. Р</w:t>
      </w:r>
      <w:r>
        <w:rPr>
          <w:rFonts w:ascii="Times New Roman" w:hAnsi="Times New Roman" w:cs="Times New Roman"/>
          <w:sz w:val="28"/>
          <w:szCs w:val="28"/>
        </w:rPr>
        <w:t>абоче</w:t>
      </w:r>
      <w:r w:rsidRPr="008761DF">
        <w:rPr>
          <w:rFonts w:ascii="Times New Roman" w:hAnsi="Times New Roman" w:cs="Times New Roman"/>
          <w:sz w:val="28"/>
          <w:szCs w:val="28"/>
        </w:rPr>
        <w:t>-Крестьянская,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1DF">
        <w:rPr>
          <w:rFonts w:ascii="Times New Roman" w:hAnsi="Times New Roman" w:cs="Times New Roman"/>
          <w:sz w:val="28"/>
          <w:szCs w:val="28"/>
        </w:rPr>
        <w:t>57а, (1 корпус) ул. Р</w:t>
      </w:r>
      <w:r>
        <w:rPr>
          <w:rFonts w:ascii="Times New Roman" w:hAnsi="Times New Roman" w:cs="Times New Roman"/>
          <w:sz w:val="28"/>
          <w:szCs w:val="28"/>
        </w:rPr>
        <w:t>абоче</w:t>
      </w:r>
      <w:r w:rsidRPr="008761DF">
        <w:rPr>
          <w:rFonts w:ascii="Times New Roman" w:hAnsi="Times New Roman" w:cs="Times New Roman"/>
          <w:sz w:val="28"/>
          <w:szCs w:val="28"/>
        </w:rPr>
        <w:t>-Крестьянская,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1DF">
        <w:rPr>
          <w:rFonts w:ascii="Times New Roman" w:hAnsi="Times New Roman" w:cs="Times New Roman"/>
          <w:sz w:val="28"/>
          <w:szCs w:val="28"/>
        </w:rPr>
        <w:t>51а (2 корпус);</w:t>
      </w:r>
    </w:p>
    <w:p w:rsidR="000E0676" w:rsidRPr="008761DF" w:rsidRDefault="000E0676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DF" w:rsidRDefault="008761DF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95" w:rsidRPr="008761DF" w:rsidRDefault="008761DF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695" w:rsidRPr="008761DF">
        <w:rPr>
          <w:rFonts w:ascii="Times New Roman" w:hAnsi="Times New Roman" w:cs="Times New Roman"/>
          <w:sz w:val="28"/>
          <w:szCs w:val="28"/>
        </w:rPr>
        <w:t>Санитарная рубка - снос сухостойных, ветровальных, ав</w:t>
      </w:r>
      <w:r w:rsidR="00413A4F" w:rsidRPr="008761DF">
        <w:rPr>
          <w:rFonts w:ascii="Times New Roman" w:hAnsi="Times New Roman" w:cs="Times New Roman"/>
          <w:sz w:val="28"/>
          <w:szCs w:val="28"/>
        </w:rPr>
        <w:t>а</w:t>
      </w:r>
      <w:r w:rsidR="008B3695" w:rsidRPr="008761DF">
        <w:rPr>
          <w:rFonts w:ascii="Times New Roman" w:hAnsi="Times New Roman" w:cs="Times New Roman"/>
          <w:sz w:val="28"/>
          <w:szCs w:val="28"/>
        </w:rPr>
        <w:t xml:space="preserve">рийных зеленых насаждений, а также снос заселенных стволовыми вредителями и пораженных болезнями зеленых насаждений в целях предупреждения распространения и (или) ликвидации очагов стволовых вредителей и опасных инфекционных заболеваний. Санитарной рубке подлежат зеленые насаждения, если они повреждены </w:t>
      </w:r>
      <w:r w:rsidR="00F96614" w:rsidRPr="00876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3695" w:rsidRPr="008761DF">
        <w:rPr>
          <w:rFonts w:ascii="Times New Roman" w:hAnsi="Times New Roman" w:cs="Times New Roman"/>
          <w:sz w:val="28"/>
          <w:szCs w:val="28"/>
        </w:rPr>
        <w:t xml:space="preserve">в масштабах, угрожающих их целостности и устойчивости, нарушению </w:t>
      </w:r>
      <w:r w:rsidR="00F96614" w:rsidRPr="008761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3695" w:rsidRPr="008761DF">
        <w:rPr>
          <w:rFonts w:ascii="Times New Roman" w:hAnsi="Times New Roman" w:cs="Times New Roman"/>
          <w:sz w:val="28"/>
          <w:szCs w:val="28"/>
        </w:rPr>
        <w:t>их целевых функций.</w:t>
      </w:r>
    </w:p>
    <w:p w:rsidR="000543C6" w:rsidRPr="008761DF" w:rsidRDefault="000543C6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DF" w:rsidRPr="008B3695" w:rsidRDefault="008761DF" w:rsidP="008761DF">
      <w:pPr>
        <w:tabs>
          <w:tab w:val="left" w:pos="708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3695">
        <w:rPr>
          <w:rFonts w:ascii="Times New Roman" w:hAnsi="Times New Roman" w:cs="Times New Roman"/>
          <w:sz w:val="28"/>
          <w:szCs w:val="28"/>
        </w:rPr>
        <w:t>Омолаживающая обрезка проводится у деревьев и к</w:t>
      </w:r>
      <w:r>
        <w:rPr>
          <w:rFonts w:ascii="Times New Roman" w:hAnsi="Times New Roman" w:cs="Times New Roman"/>
          <w:sz w:val="28"/>
          <w:szCs w:val="28"/>
        </w:rPr>
        <w:t xml:space="preserve">устарников, которые с возрастом </w:t>
      </w:r>
      <w:r w:rsidRPr="008B3695">
        <w:rPr>
          <w:rFonts w:ascii="Times New Roman" w:hAnsi="Times New Roman" w:cs="Times New Roman"/>
          <w:sz w:val="28"/>
          <w:szCs w:val="28"/>
        </w:rPr>
        <w:t xml:space="preserve">теряют декоративные качества, перестают давать ежегодный прирост, образуют </w:t>
      </w:r>
      <w:proofErr w:type="spellStart"/>
      <w:r w:rsidRPr="008B3695">
        <w:rPr>
          <w:rFonts w:ascii="Times New Roman" w:hAnsi="Times New Roman" w:cs="Times New Roman"/>
          <w:sz w:val="28"/>
          <w:szCs w:val="28"/>
        </w:rPr>
        <w:t>суховершинность</w:t>
      </w:r>
      <w:proofErr w:type="spellEnd"/>
      <w:r w:rsidRPr="008B3695">
        <w:rPr>
          <w:rFonts w:ascii="Times New Roman" w:hAnsi="Times New Roman" w:cs="Times New Roman"/>
          <w:sz w:val="28"/>
          <w:szCs w:val="28"/>
        </w:rPr>
        <w:t>. Омолаживающая обрезка - глубокая обрезка ветвей деревьев до их базальной части, стимулирующая образование молодых побегов, создающих новую крону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поздней осенью после окончания вегетационного или до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зеленых насаждений.</w:t>
      </w:r>
    </w:p>
    <w:p w:rsidR="003C6F8B" w:rsidRPr="008761DF" w:rsidRDefault="00540AFE" w:rsidP="00F26E2C">
      <w:pPr>
        <w:tabs>
          <w:tab w:val="left" w:pos="708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DF">
        <w:rPr>
          <w:rFonts w:ascii="Times New Roman" w:hAnsi="Times New Roman" w:cs="Times New Roman"/>
          <w:sz w:val="28"/>
          <w:szCs w:val="28"/>
        </w:rPr>
        <w:tab/>
      </w:r>
    </w:p>
    <w:sectPr w:rsidR="003C6F8B" w:rsidRPr="008761DF" w:rsidSect="008761DF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A9"/>
    <w:rsid w:val="000543C6"/>
    <w:rsid w:val="000553C8"/>
    <w:rsid w:val="00074901"/>
    <w:rsid w:val="00075FB7"/>
    <w:rsid w:val="00096B1D"/>
    <w:rsid w:val="000B6D39"/>
    <w:rsid w:val="000C1E3B"/>
    <w:rsid w:val="000E0676"/>
    <w:rsid w:val="000E35A2"/>
    <w:rsid w:val="0011530E"/>
    <w:rsid w:val="0012055F"/>
    <w:rsid w:val="00161CC2"/>
    <w:rsid w:val="001D1439"/>
    <w:rsid w:val="001E1B81"/>
    <w:rsid w:val="00260EC4"/>
    <w:rsid w:val="00274B28"/>
    <w:rsid w:val="0027764B"/>
    <w:rsid w:val="00294552"/>
    <w:rsid w:val="002F6764"/>
    <w:rsid w:val="00335C2E"/>
    <w:rsid w:val="003C6F8B"/>
    <w:rsid w:val="00413A4F"/>
    <w:rsid w:val="0048070B"/>
    <w:rsid w:val="004F1BC2"/>
    <w:rsid w:val="00525134"/>
    <w:rsid w:val="00540AFE"/>
    <w:rsid w:val="005800C1"/>
    <w:rsid w:val="00631C17"/>
    <w:rsid w:val="00633CA9"/>
    <w:rsid w:val="00697CC8"/>
    <w:rsid w:val="006A5A37"/>
    <w:rsid w:val="006B336A"/>
    <w:rsid w:val="007415B2"/>
    <w:rsid w:val="00801110"/>
    <w:rsid w:val="00836D70"/>
    <w:rsid w:val="008761DF"/>
    <w:rsid w:val="008B3695"/>
    <w:rsid w:val="008D487C"/>
    <w:rsid w:val="008E3776"/>
    <w:rsid w:val="00927DAE"/>
    <w:rsid w:val="009965CD"/>
    <w:rsid w:val="00996D60"/>
    <w:rsid w:val="009D0088"/>
    <w:rsid w:val="00A7068F"/>
    <w:rsid w:val="00AF699A"/>
    <w:rsid w:val="00B0713B"/>
    <w:rsid w:val="00B65478"/>
    <w:rsid w:val="00BB45EF"/>
    <w:rsid w:val="00DF0363"/>
    <w:rsid w:val="00E54BFD"/>
    <w:rsid w:val="00E55E8C"/>
    <w:rsid w:val="00E61A59"/>
    <w:rsid w:val="00E728B0"/>
    <w:rsid w:val="00E86F8B"/>
    <w:rsid w:val="00E87E4C"/>
    <w:rsid w:val="00F2457F"/>
    <w:rsid w:val="00F26E2C"/>
    <w:rsid w:val="00F86839"/>
    <w:rsid w:val="00F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409E-2E67-4886-A35D-12F6F310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8B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B369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07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06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06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06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06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0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4CF83-2050-43DF-B682-FBED4AEC8ECB}"/>
</file>

<file path=customXml/itemProps2.xml><?xml version="1.0" encoding="utf-8"?>
<ds:datastoreItem xmlns:ds="http://schemas.openxmlformats.org/officeDocument/2006/customXml" ds:itemID="{9CD85023-CBC8-41E4-90D5-6FA9EE0B42F0}"/>
</file>

<file path=customXml/itemProps3.xml><?xml version="1.0" encoding="utf-8"?>
<ds:datastoreItem xmlns:ds="http://schemas.openxmlformats.org/officeDocument/2006/customXml" ds:itemID="{495D02D0-58F6-45E0-ACDA-7BB44F843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31</cp:revision>
  <cp:lastPrinted>2021-03-02T12:14:00Z</cp:lastPrinted>
  <dcterms:created xsi:type="dcterms:W3CDTF">2021-04-22T16:03:00Z</dcterms:created>
  <dcterms:modified xsi:type="dcterms:W3CDTF">2023-01-25T08:39:00Z</dcterms:modified>
</cp:coreProperties>
</file>